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52A4" w14:textId="77777777" w:rsidR="00553A50" w:rsidRDefault="00553A50" w:rsidP="009739B0">
      <w:r>
        <w:t>FAP Evocative Exercises</w:t>
      </w:r>
    </w:p>
    <w:p w14:paraId="6900614D" w14:textId="77777777" w:rsidR="00553A50" w:rsidRDefault="00553A50" w:rsidP="009739B0"/>
    <w:p w14:paraId="4EA1AD66" w14:textId="77777777" w:rsidR="00553A50" w:rsidRPr="00553A50" w:rsidRDefault="00553A50" w:rsidP="009739B0">
      <w:pPr>
        <w:rPr>
          <w:sz w:val="32"/>
          <w:szCs w:val="32"/>
        </w:rPr>
      </w:pPr>
      <w:r w:rsidRPr="00553A50">
        <w:rPr>
          <w:sz w:val="32"/>
          <w:szCs w:val="32"/>
        </w:rPr>
        <w:t>Non-Dominant Hand Writing Exercise</w:t>
      </w:r>
    </w:p>
    <w:p w14:paraId="2B860782" w14:textId="77777777" w:rsidR="00553A50" w:rsidRDefault="00553A50" w:rsidP="009739B0"/>
    <w:p w14:paraId="4FDADDD1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 feel…</w:t>
      </w:r>
    </w:p>
    <w:p w14:paraId="1A7C81BB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 need…</w:t>
      </w:r>
      <w:bookmarkStart w:id="0" w:name="_GoBack"/>
      <w:bookmarkEnd w:id="0"/>
    </w:p>
    <w:p w14:paraId="35899E81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 long for…</w:t>
      </w:r>
    </w:p>
    <w:p w14:paraId="7B927DD9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I’m scared…</w:t>
      </w:r>
    </w:p>
    <w:p w14:paraId="3DF2D682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I’m struggling with…</w:t>
      </w:r>
    </w:p>
    <w:p w14:paraId="281C09A0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 dream of…</w:t>
      </w:r>
    </w:p>
    <w:p w14:paraId="56AA1524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 pretend that…</w:t>
      </w:r>
    </w:p>
    <w:p w14:paraId="55F9F3FF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It’s hard for me to talk about/it’s hard for me to tell you…</w:t>
      </w:r>
    </w:p>
    <w:p w14:paraId="71126962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If I had the money I would…</w:t>
      </w:r>
    </w:p>
    <w:p w14:paraId="6A61B615" w14:textId="77777777" w:rsidR="00CB64BC" w:rsidRPr="009739B0" w:rsidRDefault="009739B0" w:rsidP="009739B0">
      <w:pPr>
        <w:numPr>
          <w:ilvl w:val="0"/>
          <w:numId w:val="1"/>
        </w:numPr>
      </w:pPr>
      <w:r w:rsidRPr="009739B0">
        <w:t>If I had the courage I would …</w:t>
      </w:r>
    </w:p>
    <w:p w14:paraId="4193299B" w14:textId="77777777" w:rsidR="00DF7C92" w:rsidRDefault="00DF7C92"/>
    <w:sectPr w:rsidR="00DF7C92" w:rsidSect="00BD7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AC1"/>
    <w:multiLevelType w:val="hybridMultilevel"/>
    <w:tmpl w:val="F6BC183A"/>
    <w:lvl w:ilvl="0" w:tplc="AA50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64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E4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2E6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A4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54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648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96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948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0"/>
    <w:rsid w:val="00553A50"/>
    <w:rsid w:val="009739B0"/>
    <w:rsid w:val="00BD7395"/>
    <w:rsid w:val="00CB64BC"/>
    <w:rsid w:val="00D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F4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Loudon</dc:creator>
  <cp:keywords/>
  <dc:description/>
  <cp:lastModifiedBy>Mary Loudon</cp:lastModifiedBy>
  <cp:revision>2</cp:revision>
  <dcterms:created xsi:type="dcterms:W3CDTF">2017-02-22T18:25:00Z</dcterms:created>
  <dcterms:modified xsi:type="dcterms:W3CDTF">2017-09-11T07:26:00Z</dcterms:modified>
</cp:coreProperties>
</file>